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1C" w:rsidRPr="007A7624" w:rsidRDefault="004D1E4A" w:rsidP="007A76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7624">
        <w:rPr>
          <w:rFonts w:ascii="Times New Roman" w:eastAsia="Times New Roman" w:hAnsi="Times New Roman" w:cs="Times New Roman"/>
          <w:color w:val="000000"/>
          <w:sz w:val="28"/>
          <w:szCs w:val="28"/>
        </w:rPr>
        <w:t>Announcement of MATH1010</w:t>
      </w:r>
      <w:r w:rsidR="00CB7585" w:rsidRPr="007A7624">
        <w:rPr>
          <w:rFonts w:ascii="Times New Roman" w:eastAsia="Times New Roman" w:hAnsi="Times New Roman" w:cs="Times New Roman"/>
          <w:color w:val="000000"/>
          <w:sz w:val="28"/>
          <w:szCs w:val="28"/>
        </w:rPr>
        <w:t>J</w:t>
      </w:r>
    </w:p>
    <w:p w:rsidR="0072641C" w:rsidRPr="00B43B02" w:rsidRDefault="0072641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1E4A" w:rsidRPr="00B43B02" w:rsidRDefault="004D1E4A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Welcome to the course MATH1010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!</w:t>
      </w:r>
    </w:p>
    <w:p w:rsidR="00D244C6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244C6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1) Course information</w:t>
      </w:r>
    </w:p>
    <w:p w:rsidR="00D244C6" w:rsidRPr="00B43B02" w:rsidRDefault="00CB7585" w:rsidP="00D244C6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Lecturer: Dr. </w:t>
      </w:r>
      <w:r w:rsidR="00614A2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Kai Leung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CHAN </w:t>
      </w:r>
      <w:r w:rsidR="00614A2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(LSB 202A, </w:t>
      </w:r>
      <w:hyperlink r:id="rId5" w:history="1">
        <w:r w:rsidRPr="00B43B0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klchan@math.cuhk.edu.hk</w:t>
        </w:r>
      </w:hyperlink>
      <w:r w:rsidR="00614A2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143107" w:rsidRPr="00B43B02" w:rsidRDefault="00143107" w:rsidP="00CB7585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Teaching Assistant: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Mr. </w:t>
      </w:r>
      <w:proofErr w:type="spellStart"/>
      <w:r w:rsidR="003A5738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proofErr w:type="spellEnd"/>
      <w:r w:rsidR="003A5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Ming CHEUK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A5738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(LSB 228, </w:t>
      </w:r>
      <w:hyperlink r:id="rId6" w:history="1">
        <w:r w:rsidR="003A5738" w:rsidRPr="00B43B0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tmcheuk@math.cuhk.edu.hk</w:t>
        </w:r>
      </w:hyperlink>
      <w:r w:rsidR="003A5738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B7585" w:rsidRPr="00B43B02" w:rsidRDefault="00CB7585" w:rsidP="00CB75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      Mr. </w:t>
      </w:r>
      <w:proofErr w:type="spellStart"/>
      <w:r w:rsidR="003A5738">
        <w:rPr>
          <w:rFonts w:ascii="Times New Roman" w:eastAsia="Times New Roman" w:hAnsi="Times New Roman" w:cs="Times New Roman"/>
          <w:color w:val="000000"/>
          <w:sz w:val="20"/>
          <w:szCs w:val="20"/>
        </w:rPr>
        <w:t>Yizi</w:t>
      </w:r>
      <w:proofErr w:type="spellEnd"/>
      <w:r w:rsidR="003A573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WANG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 w:rsidR="003A5738">
        <w:rPr>
          <w:rFonts w:ascii="Times New Roman" w:eastAsia="Times New Roman" w:hAnsi="Times New Roman" w:cs="Times New Roman"/>
          <w:color w:val="000000"/>
          <w:sz w:val="20"/>
          <w:szCs w:val="20"/>
        </w:rPr>
        <w:t>LSB G06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hyperlink r:id="rId7" w:history="1">
        <w:r w:rsidR="000B4692" w:rsidRPr="00F85952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yzwang@math.cuhk.edu.hk</w:t>
        </w:r>
      </w:hyperlink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CB7585" w:rsidRPr="00B43B02" w:rsidRDefault="00614A20" w:rsidP="00CB7585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="000C4E0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ecture: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Tuesday 10:30-12:15, YIA LT5, Thursday 16:30-17:15, YIA 201</w:t>
      </w:r>
    </w:p>
    <w:p w:rsidR="00C60B3B" w:rsidRPr="00B43B02" w:rsidRDefault="000C4E0A" w:rsidP="00CB7585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Tutorial: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Thursday 17:30-18:15, YIA LT7</w:t>
      </w:r>
    </w:p>
    <w:p w:rsidR="004D1E4A" w:rsidRPr="00B43B02" w:rsidRDefault="004D1E4A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 Assessment Scheme</w:t>
      </w:r>
    </w:p>
    <w:p w:rsidR="00CB7585" w:rsidRPr="00B43B02" w:rsidRDefault="00CB7585" w:rsidP="00CB7585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Coursework (9 sets)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7%</w:t>
      </w:r>
    </w:p>
    <w:p w:rsidR="00CB7585" w:rsidRPr="00B43B02" w:rsidRDefault="00CB7585" w:rsidP="00C728A5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WeBWorK</w:t>
      </w:r>
      <w:proofErr w:type="spellEnd"/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Assignments (3 sets)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3%</w:t>
      </w:r>
    </w:p>
    <w:p w:rsidR="00CB7585" w:rsidRPr="00B43B02" w:rsidRDefault="00CB7585" w:rsidP="00A90D8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Quizzes (Quiz 1, 20 Feb; Quiz 2, 26 Mar)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40%</w:t>
      </w:r>
    </w:p>
    <w:p w:rsidR="0072641C" w:rsidRDefault="00CB7585" w:rsidP="00A90D81">
      <w:pPr>
        <w:pStyle w:val="ListParagraph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Final Examination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50%</w:t>
      </w:r>
    </w:p>
    <w:p w:rsidR="0054267D" w:rsidRPr="00B43B02" w:rsidRDefault="0054267D" w:rsidP="0054267D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D244C6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 Course materials</w:t>
      </w:r>
    </w:p>
    <w:p w:rsidR="00CB7585" w:rsidRPr="00B43B02" w:rsidRDefault="00CB7585" w:rsidP="00CB7585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For common materials among different sections, such as lecture notes, homework, coursework exercise, supplementary exercises and solutions, will be uploaded to a common webpage:</w:t>
      </w:r>
    </w:p>
    <w:p w:rsidR="00CB7585" w:rsidRPr="00B43B02" w:rsidRDefault="003A5738" w:rsidP="00CB7585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F85952">
          <w:rPr>
            <w:rStyle w:val="Hyperlink"/>
            <w:rFonts w:ascii="Times New Roman" w:hAnsi="Times New Roman" w:cs="Times New Roman"/>
            <w:sz w:val="20"/>
            <w:szCs w:val="20"/>
          </w:rPr>
          <w:t>http://www.math.cuhk.edu.hk/~1</w:t>
        </w:r>
        <w:r w:rsidRPr="00F85952">
          <w:rPr>
            <w:rStyle w:val="Hyperlink"/>
            <w:rFonts w:ascii="Times New Roman" w:hAnsi="Times New Roman" w:cs="Times New Roman"/>
            <w:sz w:val="20"/>
            <w:szCs w:val="20"/>
          </w:rPr>
          <w:t>0</w:t>
        </w:r>
        <w:r w:rsidRPr="00F85952">
          <w:rPr>
            <w:rStyle w:val="Hyperlink"/>
            <w:rFonts w:ascii="Times New Roman" w:hAnsi="Times New Roman" w:cs="Times New Roman"/>
            <w:sz w:val="20"/>
            <w:szCs w:val="20"/>
          </w:rPr>
          <w:t>10t2</w:t>
        </w:r>
      </w:hyperlink>
    </w:p>
    <w:p w:rsidR="00CB7585" w:rsidRPr="00B43B02" w:rsidRDefault="00CB7585" w:rsidP="00CB7585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Extra materials for this section only can be found from the following link:</w:t>
      </w:r>
    </w:p>
    <w:p w:rsidR="00CB7585" w:rsidRPr="00B43B02" w:rsidRDefault="000B4692" w:rsidP="00CB7585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hyperlink r:id="rId9" w:history="1">
        <w:r w:rsidR="00CB7585" w:rsidRPr="00B43B02">
          <w:rPr>
            <w:rStyle w:val="Hyperlink"/>
            <w:rFonts w:ascii="Times New Roman" w:hAnsi="Times New Roman" w:cs="Times New Roman"/>
            <w:sz w:val="20"/>
            <w:szCs w:val="20"/>
          </w:rPr>
          <w:t>https://www.math.cuhk.edu.hk/course/1920/math1</w:t>
        </w:r>
        <w:r w:rsidR="00CB7585" w:rsidRPr="00B43B02">
          <w:rPr>
            <w:rStyle w:val="Hyperlink"/>
            <w:rFonts w:ascii="Times New Roman" w:hAnsi="Times New Roman" w:cs="Times New Roman"/>
            <w:sz w:val="20"/>
            <w:szCs w:val="20"/>
          </w:rPr>
          <w:t>0</w:t>
        </w:r>
        <w:r w:rsidR="00CB7585" w:rsidRPr="00B43B02">
          <w:rPr>
            <w:rStyle w:val="Hyperlink"/>
            <w:rFonts w:ascii="Times New Roman" w:hAnsi="Times New Roman" w:cs="Times New Roman"/>
            <w:sz w:val="20"/>
            <w:szCs w:val="20"/>
          </w:rPr>
          <w:t>10j</w:t>
        </w:r>
      </w:hyperlink>
    </w:p>
    <w:p w:rsidR="0072641C" w:rsidRPr="00B43B02" w:rsidRDefault="0072641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9A0BE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MATH1010 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quizzes</w:t>
      </w:r>
    </w:p>
    <w:p w:rsidR="0072641C" w:rsidRPr="00B43B02" w:rsidRDefault="0072641C" w:rsidP="00802A83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Date: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 Feb (Quiz 1); 26 Mar (Quiz 2)</w:t>
      </w:r>
      <w:r w:rsidR="00802A83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72641C" w:rsidRPr="00B43B02" w:rsidRDefault="00375B56" w:rsidP="004D1E4A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Time: 1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19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:00</w:t>
      </w:r>
      <w:r w:rsidR="00802A83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*Tutorials will be cancelled.</w:t>
      </w:r>
    </w:p>
    <w:p w:rsidR="00375B56" w:rsidRPr="00B43B02" w:rsidRDefault="00375B56" w:rsidP="004D1E4A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Venue: To be arranged</w:t>
      </w:r>
    </w:p>
    <w:p w:rsidR="00375B56" w:rsidRPr="00B43B02" w:rsidRDefault="00375B56" w:rsidP="004D1E4A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Please reserve time.</w:t>
      </w:r>
    </w:p>
    <w:p w:rsidR="0072641C" w:rsidRPr="00B43B02" w:rsidRDefault="0072641C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2641C" w:rsidRPr="00B43B02" w:rsidRDefault="00454D90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About the course</w:t>
      </w:r>
    </w:p>
    <w:p w:rsidR="000B4692" w:rsidRPr="000B4692" w:rsidRDefault="00143107" w:rsidP="000B4692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Pre-calculus knowledge, such as</w:t>
      </w:r>
      <w:r w:rsidR="009A0BE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inequalities,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mathematical induction, binomial theorem and trigonometric identities, will be </w:t>
      </w:r>
      <w:r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required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course.</w:t>
      </w:r>
      <w:bookmarkStart w:id="0" w:name="_GoBack"/>
      <w:bookmarkEnd w:id="0"/>
    </w:p>
    <w:p w:rsidR="004D1E4A" w:rsidRPr="00B43B02" w:rsidRDefault="0072641C" w:rsidP="004D1E4A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This course is </w:t>
      </w:r>
      <w:r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difficult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even for students</w:t>
      </w:r>
      <w:r w:rsidR="00454D9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with knowledge in calculus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Apart from computations, </w:t>
      </w:r>
      <w:r w:rsidR="004D1E4A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this course also emphasize</w:t>
      </w:r>
      <w:r w:rsidR="00454D90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s</w:t>
      </w:r>
      <w:r w:rsidR="004D1E4A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conceptual ideas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which </w:t>
      </w:r>
      <w:r w:rsidR="004E0813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may be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much </w:t>
      </w:r>
      <w:r w:rsidR="00454D90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more 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difficult than </w:t>
      </w:r>
      <w:r w:rsidR="005F6714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your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expectation.</w:t>
      </w:r>
    </w:p>
    <w:p w:rsidR="009A0BEC" w:rsidRPr="00B43B02" w:rsidRDefault="009A0BEC" w:rsidP="009A0BEC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No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formula table will be provided in the examinations.</w:t>
      </w:r>
    </w:p>
    <w:p w:rsidR="00D244C6" w:rsidRPr="00B43B02" w:rsidRDefault="00D244C6" w:rsidP="00D244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D1E4A" w:rsidRPr="00B43B02" w:rsidRDefault="00454D90" w:rsidP="007264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4D1E4A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) Connection between students, TAs and lecturer</w:t>
      </w:r>
    </w:p>
    <w:p w:rsidR="0072641C" w:rsidRPr="00B43B02" w:rsidRDefault="004D1E4A" w:rsidP="004D1E4A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="004E0813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tay tuned, check your </w:t>
      </w:r>
      <w:r w:rsidR="0072641C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campus e-mail</w:t>
      </w:r>
      <w:r w:rsidR="00CB7585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account for any update of the course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B1388" w:rsidRPr="00B43B02" w:rsidRDefault="00D244C6" w:rsidP="008A5091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If you have any difficulty, seek help from </w:t>
      </w:r>
      <w:r w:rsidR="004E0813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your </w:t>
      </w:r>
      <w:r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TA or lecturer </w:t>
      </w:r>
      <w:r w:rsidRPr="00B43B02">
        <w:rPr>
          <w:rFonts w:ascii="Times New Roman" w:eastAsia="Times New Roman" w:hAnsi="Times New Roman" w:cs="Times New Roman"/>
          <w:sz w:val="20"/>
          <w:szCs w:val="20"/>
        </w:rPr>
        <w:t>ASAP</w:t>
      </w:r>
      <w:r w:rsidR="000B1388" w:rsidRPr="00B43B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0B1388"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Don’t wait until too late!</w:t>
      </w:r>
    </w:p>
    <w:p w:rsidR="008A5091" w:rsidRPr="00B43B02" w:rsidRDefault="008A5091" w:rsidP="008A5091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3B0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We will always be supporting you!</w:t>
      </w:r>
    </w:p>
    <w:p w:rsidR="003C0966" w:rsidRPr="00B43B02" w:rsidRDefault="003C0966">
      <w:pPr>
        <w:rPr>
          <w:rFonts w:ascii="Times New Roman" w:hAnsi="Times New Roman" w:cs="Times New Roman"/>
          <w:sz w:val="20"/>
          <w:szCs w:val="20"/>
        </w:rPr>
      </w:pPr>
    </w:p>
    <w:p w:rsidR="008A5091" w:rsidRPr="00B43B02" w:rsidRDefault="008A5091">
      <w:pPr>
        <w:rPr>
          <w:rFonts w:ascii="Times New Roman" w:hAnsi="Times New Roman" w:cs="Times New Roman"/>
          <w:sz w:val="20"/>
          <w:szCs w:val="20"/>
        </w:rPr>
      </w:pPr>
      <w:r w:rsidRPr="00B43B02">
        <w:rPr>
          <w:rFonts w:ascii="Times New Roman" w:hAnsi="Times New Roman" w:cs="Times New Roman"/>
          <w:sz w:val="20"/>
          <w:szCs w:val="20"/>
        </w:rPr>
        <w:t>Hope you will enjoy the course.</w:t>
      </w:r>
    </w:p>
    <w:p w:rsidR="008A5091" w:rsidRPr="00B43B02" w:rsidRDefault="008A5091">
      <w:pPr>
        <w:rPr>
          <w:rFonts w:ascii="Times New Roman" w:hAnsi="Times New Roman" w:cs="Times New Roman"/>
          <w:sz w:val="20"/>
          <w:szCs w:val="20"/>
        </w:rPr>
      </w:pPr>
      <w:r w:rsidRPr="00B43B02">
        <w:rPr>
          <w:rFonts w:ascii="Times New Roman" w:hAnsi="Times New Roman" w:cs="Times New Roman"/>
          <w:sz w:val="20"/>
          <w:szCs w:val="20"/>
        </w:rPr>
        <w:t>Dr. CHAN Kai Leung</w:t>
      </w:r>
      <w:r w:rsidRPr="00B43B02">
        <w:rPr>
          <w:rFonts w:ascii="Times New Roman" w:hAnsi="Times New Roman" w:cs="Times New Roman"/>
          <w:sz w:val="20"/>
          <w:szCs w:val="20"/>
        </w:rPr>
        <w:br/>
        <w:t>Department of Mathematics</w:t>
      </w:r>
    </w:p>
    <w:sectPr w:rsidR="008A5091" w:rsidRPr="00B43B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D311E"/>
    <w:multiLevelType w:val="hybridMultilevel"/>
    <w:tmpl w:val="1A9E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35678"/>
    <w:multiLevelType w:val="hybridMultilevel"/>
    <w:tmpl w:val="E3CA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180"/>
    <w:multiLevelType w:val="hybridMultilevel"/>
    <w:tmpl w:val="8F4272FE"/>
    <w:lvl w:ilvl="0" w:tplc="8C6CA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A73264"/>
    <w:multiLevelType w:val="hybridMultilevel"/>
    <w:tmpl w:val="D12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16AD9"/>
    <w:multiLevelType w:val="hybridMultilevel"/>
    <w:tmpl w:val="A266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57DE3"/>
    <w:multiLevelType w:val="hybridMultilevel"/>
    <w:tmpl w:val="7174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D10"/>
    <w:multiLevelType w:val="hybridMultilevel"/>
    <w:tmpl w:val="9F22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7CFE"/>
    <w:multiLevelType w:val="multilevel"/>
    <w:tmpl w:val="F324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8295A"/>
    <w:multiLevelType w:val="hybridMultilevel"/>
    <w:tmpl w:val="B0C2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318C5"/>
    <w:multiLevelType w:val="hybridMultilevel"/>
    <w:tmpl w:val="66E4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D6380"/>
    <w:multiLevelType w:val="hybridMultilevel"/>
    <w:tmpl w:val="05C4A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1C"/>
    <w:rsid w:val="000B1388"/>
    <w:rsid w:val="000B4692"/>
    <w:rsid w:val="000C4E0A"/>
    <w:rsid w:val="00143107"/>
    <w:rsid w:val="001F0752"/>
    <w:rsid w:val="00375B56"/>
    <w:rsid w:val="003A5738"/>
    <w:rsid w:val="003C0966"/>
    <w:rsid w:val="00450EDF"/>
    <w:rsid w:val="00454D90"/>
    <w:rsid w:val="00481FC1"/>
    <w:rsid w:val="004D1E4A"/>
    <w:rsid w:val="004E0813"/>
    <w:rsid w:val="0054267D"/>
    <w:rsid w:val="005F6714"/>
    <w:rsid w:val="00614A20"/>
    <w:rsid w:val="0072641C"/>
    <w:rsid w:val="007A7624"/>
    <w:rsid w:val="00802A83"/>
    <w:rsid w:val="008A5091"/>
    <w:rsid w:val="00943B9E"/>
    <w:rsid w:val="009A0BEC"/>
    <w:rsid w:val="009C3B79"/>
    <w:rsid w:val="009F4960"/>
    <w:rsid w:val="00B43B02"/>
    <w:rsid w:val="00C60B3B"/>
    <w:rsid w:val="00C9747E"/>
    <w:rsid w:val="00CB7585"/>
    <w:rsid w:val="00CE49F3"/>
    <w:rsid w:val="00D244C6"/>
    <w:rsid w:val="00E3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7A2AD"/>
  <w15:chartTrackingRefBased/>
  <w15:docId w15:val="{DB30C1EC-0F52-44E0-9EDF-53F8EA5C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41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26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4A2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14A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5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.cuhk.edu.hk/~1010t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zwang@math.cuhk.edu.h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heuk@math.cuhk.edu.hk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chan@math.cuhk.edu.h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th.cuhk.edu.hk/course/1920/math1010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klchan</dc:creator>
  <cp:keywords/>
  <dc:description/>
  <cp:lastModifiedBy>ampmian Chan</cp:lastModifiedBy>
  <cp:revision>20</cp:revision>
  <dcterms:created xsi:type="dcterms:W3CDTF">2016-08-31T08:47:00Z</dcterms:created>
  <dcterms:modified xsi:type="dcterms:W3CDTF">2020-01-06T12:25:00Z</dcterms:modified>
</cp:coreProperties>
</file>